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06" w:rsidRPr="00F32DEB" w:rsidRDefault="00492178" w:rsidP="0003773D">
      <w:pPr>
        <w:pStyle w:val="2"/>
        <w:jc w:val="center"/>
        <w:rPr>
          <w:b/>
          <w:color w:val="000000" w:themeColor="text1"/>
          <w:szCs w:val="28"/>
        </w:rPr>
      </w:pPr>
      <w:r w:rsidRPr="00F32DEB">
        <w:rPr>
          <w:b/>
          <w:color w:val="000000" w:themeColor="text1"/>
          <w:szCs w:val="28"/>
        </w:rPr>
        <w:t xml:space="preserve">АДМИНИСТРАЦИЯ </w:t>
      </w:r>
      <w:r w:rsidR="00703783">
        <w:rPr>
          <w:b/>
          <w:color w:val="000000" w:themeColor="text1"/>
          <w:szCs w:val="28"/>
        </w:rPr>
        <w:t>УЖАНИХИНСКОГО</w:t>
      </w:r>
      <w:r w:rsidR="007E6812" w:rsidRPr="00F32DEB">
        <w:rPr>
          <w:b/>
          <w:color w:val="000000" w:themeColor="text1"/>
          <w:szCs w:val="28"/>
        </w:rPr>
        <w:t xml:space="preserve"> СЕЛЬСОВЕТА </w:t>
      </w:r>
    </w:p>
    <w:p w:rsidR="00703783" w:rsidRDefault="002666E3" w:rsidP="0003773D">
      <w:pPr>
        <w:pStyle w:val="2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ЧУЛЫМСКОГО</w:t>
      </w:r>
      <w:r w:rsidR="007E6812" w:rsidRPr="00F32DEB">
        <w:rPr>
          <w:b/>
          <w:color w:val="000000" w:themeColor="text1"/>
          <w:szCs w:val="28"/>
        </w:rPr>
        <w:t xml:space="preserve">  РАЙОНА </w:t>
      </w:r>
    </w:p>
    <w:p w:rsidR="00F569B1" w:rsidRPr="00F32DEB" w:rsidRDefault="007E6812" w:rsidP="0003773D">
      <w:pPr>
        <w:pStyle w:val="2"/>
        <w:jc w:val="center"/>
        <w:rPr>
          <w:b/>
          <w:color w:val="000000" w:themeColor="text1"/>
          <w:szCs w:val="28"/>
        </w:rPr>
      </w:pPr>
      <w:r w:rsidRPr="00F32DEB">
        <w:rPr>
          <w:b/>
          <w:color w:val="000000" w:themeColor="text1"/>
          <w:szCs w:val="28"/>
        </w:rPr>
        <w:t>НОВОСИБИРСКОЙ ОБЛАСТИ</w:t>
      </w:r>
    </w:p>
    <w:p w:rsidR="00125C1C" w:rsidRPr="00F32DEB" w:rsidRDefault="00125C1C" w:rsidP="00125C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92178" w:rsidRPr="00F32DEB" w:rsidRDefault="00492178" w:rsidP="00125C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92178" w:rsidRPr="00F32DEB" w:rsidRDefault="00492178" w:rsidP="00125C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F569B1" w:rsidRPr="00F32DEB" w:rsidRDefault="00F569B1" w:rsidP="00F569B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8"/>
        <w:gridCol w:w="3256"/>
        <w:gridCol w:w="3136"/>
      </w:tblGrid>
      <w:tr w:rsidR="00F569B1" w:rsidRPr="00F32DEB" w:rsidTr="00987378">
        <w:trPr>
          <w:trHeight w:val="467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F569B1" w:rsidRPr="00F32DEB" w:rsidRDefault="00F569B1" w:rsidP="00703783">
            <w:pPr>
              <w:spacing w:after="0" w:line="240" w:lineRule="auto"/>
              <w:ind w:right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2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703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__.07.</w:t>
            </w:r>
            <w:r w:rsidRPr="00F32D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201</w:t>
            </w:r>
            <w:r w:rsidR="00E464E7" w:rsidRPr="00F32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0E0975" w:rsidRPr="00F32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F569B1" w:rsidRPr="00F32DEB" w:rsidRDefault="007E6812" w:rsidP="00671378">
            <w:pPr>
              <w:spacing w:after="0" w:line="240" w:lineRule="auto"/>
              <w:ind w:right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32D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442ABF" w:rsidRPr="00F32D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</w:t>
            </w:r>
            <w:r w:rsidR="0003773D" w:rsidRPr="00F32D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6713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37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Ужаниха</w:t>
            </w:r>
            <w:proofErr w:type="spellEnd"/>
            <w:r w:rsidR="007037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F569B1" w:rsidRPr="00F32DEB" w:rsidRDefault="00F569B1" w:rsidP="00703783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2D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№ </w:t>
            </w:r>
            <w:r w:rsidR="007037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</w:t>
            </w:r>
          </w:p>
        </w:tc>
      </w:tr>
    </w:tbl>
    <w:p w:rsidR="00F569B1" w:rsidRPr="00F32DEB" w:rsidRDefault="00F569B1" w:rsidP="00E464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E0975" w:rsidRPr="00F32DEB" w:rsidRDefault="00841510" w:rsidP="00125C1C">
      <w:pPr>
        <w:pStyle w:val="a6"/>
        <w:rPr>
          <w:color w:val="000000" w:themeColor="text1"/>
          <w:sz w:val="28"/>
        </w:rPr>
      </w:pPr>
      <w:r w:rsidRPr="00F32DEB">
        <w:rPr>
          <w:color w:val="000000" w:themeColor="text1"/>
          <w:sz w:val="28"/>
        </w:rPr>
        <w:t xml:space="preserve">О </w:t>
      </w:r>
      <w:r w:rsidR="00875428" w:rsidRPr="00F32DEB">
        <w:rPr>
          <w:color w:val="000000" w:themeColor="text1"/>
          <w:sz w:val="28"/>
        </w:rPr>
        <w:t>внесении изменений</w:t>
      </w:r>
      <w:r w:rsidR="008D17C1" w:rsidRPr="00F32DEB">
        <w:rPr>
          <w:color w:val="000000" w:themeColor="text1"/>
          <w:sz w:val="28"/>
        </w:rPr>
        <w:t xml:space="preserve"> в </w:t>
      </w:r>
      <w:r w:rsidR="00492178" w:rsidRPr="00F32DEB">
        <w:rPr>
          <w:color w:val="000000" w:themeColor="text1"/>
          <w:sz w:val="28"/>
        </w:rPr>
        <w:t xml:space="preserve">Постановление </w:t>
      </w:r>
    </w:p>
    <w:p w:rsidR="00875428" w:rsidRPr="00F32DEB" w:rsidRDefault="00492178" w:rsidP="00125C1C">
      <w:pPr>
        <w:pStyle w:val="a6"/>
        <w:rPr>
          <w:color w:val="000000" w:themeColor="text1"/>
          <w:sz w:val="28"/>
        </w:rPr>
      </w:pPr>
      <w:r w:rsidRPr="00F32DEB">
        <w:rPr>
          <w:color w:val="000000" w:themeColor="text1"/>
          <w:sz w:val="28"/>
        </w:rPr>
        <w:t xml:space="preserve">администрации </w:t>
      </w:r>
      <w:r w:rsidR="007E6812" w:rsidRPr="00F32DEB">
        <w:rPr>
          <w:color w:val="000000" w:themeColor="text1"/>
          <w:sz w:val="28"/>
        </w:rPr>
        <w:t xml:space="preserve"> </w:t>
      </w:r>
      <w:r w:rsidR="00880DD7" w:rsidRPr="00F32DEB">
        <w:rPr>
          <w:color w:val="000000" w:themeColor="text1"/>
          <w:sz w:val="28"/>
        </w:rPr>
        <w:t xml:space="preserve"> </w:t>
      </w:r>
      <w:proofErr w:type="spellStart"/>
      <w:r w:rsidR="00703783">
        <w:rPr>
          <w:color w:val="000000" w:themeColor="text1"/>
          <w:sz w:val="28"/>
        </w:rPr>
        <w:t>Ужанихинского</w:t>
      </w:r>
      <w:proofErr w:type="spellEnd"/>
      <w:r w:rsidR="00703783">
        <w:rPr>
          <w:color w:val="000000" w:themeColor="text1"/>
          <w:sz w:val="28"/>
        </w:rPr>
        <w:t xml:space="preserve"> </w:t>
      </w:r>
      <w:r w:rsidR="00DA79FF" w:rsidRPr="00F32DEB">
        <w:rPr>
          <w:color w:val="000000" w:themeColor="text1"/>
          <w:sz w:val="28"/>
        </w:rPr>
        <w:t xml:space="preserve"> </w:t>
      </w:r>
      <w:r w:rsidR="0003773D" w:rsidRPr="00F32DEB">
        <w:rPr>
          <w:color w:val="000000" w:themeColor="text1"/>
          <w:sz w:val="28"/>
        </w:rPr>
        <w:t xml:space="preserve">сельсовета </w:t>
      </w:r>
      <w:proofErr w:type="spellStart"/>
      <w:r w:rsidR="002666E3">
        <w:rPr>
          <w:color w:val="000000" w:themeColor="text1"/>
          <w:sz w:val="28"/>
        </w:rPr>
        <w:t>Чулымского</w:t>
      </w:r>
      <w:proofErr w:type="spellEnd"/>
      <w:r w:rsidR="008D17C1" w:rsidRPr="00F32DEB">
        <w:rPr>
          <w:color w:val="000000" w:themeColor="text1"/>
          <w:sz w:val="28"/>
        </w:rPr>
        <w:t xml:space="preserve"> района</w:t>
      </w:r>
      <w:r w:rsidR="00880DD7" w:rsidRPr="00F32DEB">
        <w:rPr>
          <w:color w:val="000000" w:themeColor="text1"/>
          <w:sz w:val="28"/>
        </w:rPr>
        <w:t xml:space="preserve"> </w:t>
      </w:r>
      <w:r w:rsidR="00252106" w:rsidRPr="00F32DEB">
        <w:rPr>
          <w:color w:val="000000" w:themeColor="text1"/>
          <w:sz w:val="28"/>
        </w:rPr>
        <w:t xml:space="preserve">Новосибирской </w:t>
      </w:r>
      <w:r w:rsidR="00880DD7" w:rsidRPr="00F32DEB">
        <w:rPr>
          <w:color w:val="000000" w:themeColor="text1"/>
          <w:sz w:val="28"/>
        </w:rPr>
        <w:t>области</w:t>
      </w:r>
      <w:r w:rsidR="00125C1C" w:rsidRPr="00F32DEB">
        <w:rPr>
          <w:color w:val="000000" w:themeColor="text1"/>
          <w:sz w:val="28"/>
        </w:rPr>
        <w:t xml:space="preserve"> </w:t>
      </w:r>
      <w:r w:rsidR="00E55AE3" w:rsidRPr="00F32DEB">
        <w:rPr>
          <w:color w:val="000000" w:themeColor="text1"/>
          <w:sz w:val="28"/>
        </w:rPr>
        <w:t xml:space="preserve">от </w:t>
      </w:r>
      <w:r w:rsidR="00335E5C">
        <w:rPr>
          <w:color w:val="000000" w:themeColor="text1"/>
          <w:sz w:val="28"/>
          <w:szCs w:val="28"/>
        </w:rPr>
        <w:t>12.01.2016</w:t>
      </w:r>
      <w:r w:rsidR="00355CE5" w:rsidRPr="00F32DEB">
        <w:rPr>
          <w:color w:val="000000" w:themeColor="text1"/>
          <w:sz w:val="28"/>
          <w:szCs w:val="28"/>
        </w:rPr>
        <w:t xml:space="preserve"> №</w:t>
      </w:r>
      <w:r w:rsidR="00671378">
        <w:rPr>
          <w:color w:val="000000" w:themeColor="text1"/>
          <w:sz w:val="28"/>
          <w:szCs w:val="28"/>
        </w:rPr>
        <w:t xml:space="preserve"> </w:t>
      </w:r>
      <w:r w:rsidR="00335E5C">
        <w:rPr>
          <w:color w:val="000000" w:themeColor="text1"/>
          <w:sz w:val="28"/>
          <w:szCs w:val="28"/>
        </w:rPr>
        <w:t>3</w:t>
      </w:r>
    </w:p>
    <w:p w:rsidR="00252106" w:rsidRPr="00F32DEB" w:rsidRDefault="00492178" w:rsidP="0086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утверждении требований к порядку разработки  и принятия правовых актов о нормировании в сфере закупок для обеспечения нужд администрации </w:t>
      </w:r>
      <w:proofErr w:type="spellStart"/>
      <w:r w:rsidR="00335E5C">
        <w:rPr>
          <w:rFonts w:ascii="Times New Roman" w:hAnsi="Times New Roman" w:cs="Times New Roman"/>
          <w:color w:val="000000" w:themeColor="text1"/>
          <w:sz w:val="28"/>
          <w:szCs w:val="28"/>
        </w:rPr>
        <w:t>Ужанихинского</w:t>
      </w:r>
      <w:proofErr w:type="spellEnd"/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2666E3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252106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F569B1" w:rsidRPr="00F32DEB" w:rsidRDefault="00F569B1" w:rsidP="00860C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42ABF" w:rsidRPr="00F32DEB" w:rsidRDefault="00E55AE3" w:rsidP="00C15984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  <w:r w:rsidRPr="00F32DEB">
        <w:rPr>
          <w:color w:val="000000" w:themeColor="text1"/>
          <w:sz w:val="28"/>
          <w:szCs w:val="28"/>
        </w:rPr>
        <w:t xml:space="preserve">В соответствии с </w:t>
      </w:r>
      <w:r w:rsidR="0003773D" w:rsidRPr="00F32DEB">
        <w:rPr>
          <w:color w:val="000000" w:themeColor="text1"/>
          <w:sz w:val="28"/>
          <w:szCs w:val="28"/>
        </w:rPr>
        <w:t>Федеральным законом №131-ФЗ от 06.10.2003г. "Об общих принципах организации местного самоуправления в Российской Федерации"</w:t>
      </w:r>
      <w:r w:rsidR="00442ABF" w:rsidRPr="00F32DEB">
        <w:rPr>
          <w:color w:val="000000" w:themeColor="text1"/>
          <w:sz w:val="28"/>
          <w:szCs w:val="28"/>
        </w:rPr>
        <w:t xml:space="preserve">, </w:t>
      </w:r>
      <w:r w:rsidR="00492178" w:rsidRPr="00F32DEB">
        <w:rPr>
          <w:color w:val="000000" w:themeColor="text1"/>
          <w:sz w:val="28"/>
          <w:szCs w:val="28"/>
        </w:rPr>
        <w:t xml:space="preserve">администрация </w:t>
      </w:r>
      <w:r w:rsidR="007E6812" w:rsidRPr="00F32DEB">
        <w:rPr>
          <w:color w:val="000000" w:themeColor="text1"/>
          <w:sz w:val="28"/>
          <w:szCs w:val="28"/>
        </w:rPr>
        <w:t xml:space="preserve"> </w:t>
      </w:r>
      <w:proofErr w:type="spellStart"/>
      <w:r w:rsidR="00335E5C">
        <w:rPr>
          <w:color w:val="000000" w:themeColor="text1"/>
          <w:sz w:val="28"/>
          <w:szCs w:val="28"/>
        </w:rPr>
        <w:t>Ужанихинского</w:t>
      </w:r>
      <w:proofErr w:type="spellEnd"/>
      <w:r w:rsidR="007E6812" w:rsidRPr="00F32DEB">
        <w:rPr>
          <w:color w:val="000000" w:themeColor="text1"/>
          <w:sz w:val="28"/>
          <w:szCs w:val="28"/>
        </w:rPr>
        <w:t xml:space="preserve"> </w:t>
      </w:r>
      <w:r w:rsidR="00DA79FF" w:rsidRPr="00F32DEB">
        <w:rPr>
          <w:color w:val="000000" w:themeColor="text1"/>
          <w:sz w:val="28"/>
          <w:szCs w:val="28"/>
        </w:rPr>
        <w:t xml:space="preserve"> </w:t>
      </w:r>
      <w:r w:rsidR="00442ABF" w:rsidRPr="00F32DEB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2666E3">
        <w:rPr>
          <w:color w:val="000000" w:themeColor="text1"/>
          <w:sz w:val="28"/>
          <w:szCs w:val="28"/>
        </w:rPr>
        <w:t>Чулымского</w:t>
      </w:r>
      <w:proofErr w:type="spellEnd"/>
      <w:r w:rsidR="007E6812" w:rsidRPr="00F32DEB">
        <w:rPr>
          <w:color w:val="000000" w:themeColor="text1"/>
          <w:sz w:val="28"/>
          <w:szCs w:val="28"/>
        </w:rPr>
        <w:t xml:space="preserve"> </w:t>
      </w:r>
      <w:r w:rsidR="00442ABF" w:rsidRPr="00F32DEB">
        <w:rPr>
          <w:color w:val="000000" w:themeColor="text1"/>
          <w:sz w:val="28"/>
          <w:szCs w:val="28"/>
        </w:rPr>
        <w:t>района Новосибирской области</w:t>
      </w:r>
    </w:p>
    <w:p w:rsidR="00C15984" w:rsidRPr="00F32DEB" w:rsidRDefault="00492178" w:rsidP="00C15984">
      <w:pPr>
        <w:pStyle w:val="a6"/>
        <w:ind w:firstLine="567"/>
        <w:jc w:val="both"/>
        <w:rPr>
          <w:b/>
          <w:color w:val="000000" w:themeColor="text1"/>
          <w:sz w:val="28"/>
          <w:szCs w:val="28"/>
        </w:rPr>
      </w:pPr>
      <w:r w:rsidRPr="00F32DEB">
        <w:rPr>
          <w:b/>
          <w:color w:val="000000" w:themeColor="text1"/>
          <w:sz w:val="28"/>
          <w:szCs w:val="28"/>
        </w:rPr>
        <w:t>ПОСТАНОВЛЯЕТ:</w:t>
      </w:r>
    </w:p>
    <w:p w:rsidR="00F569B1" w:rsidRPr="00F32DEB" w:rsidRDefault="00F569B1" w:rsidP="000377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505E" w:rsidRPr="00F32DEB" w:rsidRDefault="00875428" w:rsidP="00492178">
      <w:pPr>
        <w:pStyle w:val="a6"/>
        <w:numPr>
          <w:ilvl w:val="0"/>
          <w:numId w:val="6"/>
        </w:numPr>
        <w:ind w:left="0" w:firstLine="567"/>
        <w:jc w:val="both"/>
        <w:rPr>
          <w:color w:val="000000" w:themeColor="text1"/>
          <w:sz w:val="28"/>
        </w:rPr>
      </w:pPr>
      <w:r w:rsidRPr="00F32DEB">
        <w:rPr>
          <w:color w:val="000000" w:themeColor="text1"/>
          <w:sz w:val="28"/>
        </w:rPr>
        <w:t>Внести</w:t>
      </w:r>
      <w:r w:rsidR="004F6D6A" w:rsidRPr="00F32DEB">
        <w:rPr>
          <w:color w:val="000000" w:themeColor="text1"/>
          <w:sz w:val="28"/>
        </w:rPr>
        <w:t xml:space="preserve"> </w:t>
      </w:r>
      <w:r w:rsidR="00C322A6" w:rsidRPr="00F32DEB">
        <w:rPr>
          <w:color w:val="000000" w:themeColor="text1"/>
          <w:sz w:val="28"/>
        </w:rPr>
        <w:t xml:space="preserve">в </w:t>
      </w:r>
      <w:r w:rsidR="00492178" w:rsidRPr="00F32DEB">
        <w:rPr>
          <w:color w:val="000000" w:themeColor="text1"/>
          <w:sz w:val="28"/>
        </w:rPr>
        <w:t>Постановление администрации</w:t>
      </w:r>
      <w:r w:rsidR="007E6812" w:rsidRPr="00F32DEB">
        <w:rPr>
          <w:color w:val="000000" w:themeColor="text1"/>
          <w:sz w:val="28"/>
        </w:rPr>
        <w:t xml:space="preserve">  </w:t>
      </w:r>
      <w:proofErr w:type="spellStart"/>
      <w:r w:rsidR="00703783">
        <w:rPr>
          <w:color w:val="000000" w:themeColor="text1"/>
          <w:sz w:val="28"/>
        </w:rPr>
        <w:t>Ужанихинского</w:t>
      </w:r>
      <w:proofErr w:type="spellEnd"/>
      <w:r w:rsidR="007E6812" w:rsidRPr="00F32DEB">
        <w:rPr>
          <w:color w:val="000000" w:themeColor="text1"/>
          <w:sz w:val="28"/>
        </w:rPr>
        <w:t xml:space="preserve"> сельсовета </w:t>
      </w:r>
      <w:proofErr w:type="spellStart"/>
      <w:r w:rsidR="002666E3">
        <w:rPr>
          <w:color w:val="000000" w:themeColor="text1"/>
          <w:sz w:val="28"/>
        </w:rPr>
        <w:t>Чулымского</w:t>
      </w:r>
      <w:proofErr w:type="spellEnd"/>
      <w:r w:rsidR="007E6812" w:rsidRPr="00F32DEB">
        <w:rPr>
          <w:color w:val="000000" w:themeColor="text1"/>
          <w:sz w:val="28"/>
        </w:rPr>
        <w:t xml:space="preserve"> района Новосибирской области от </w:t>
      </w:r>
      <w:r w:rsidR="00671378">
        <w:rPr>
          <w:color w:val="000000" w:themeColor="text1"/>
          <w:sz w:val="28"/>
          <w:szCs w:val="28"/>
        </w:rPr>
        <w:t xml:space="preserve">  </w:t>
      </w:r>
      <w:r w:rsidR="00335E5C">
        <w:rPr>
          <w:color w:val="000000" w:themeColor="text1"/>
          <w:sz w:val="28"/>
          <w:szCs w:val="28"/>
        </w:rPr>
        <w:t>12.01.2016</w:t>
      </w:r>
      <w:r w:rsidR="00492178" w:rsidRPr="00F32DEB">
        <w:rPr>
          <w:color w:val="000000" w:themeColor="text1"/>
          <w:sz w:val="28"/>
          <w:szCs w:val="28"/>
        </w:rPr>
        <w:t xml:space="preserve"> года  №</w:t>
      </w:r>
      <w:r w:rsidR="00671378">
        <w:rPr>
          <w:color w:val="000000" w:themeColor="text1"/>
          <w:sz w:val="28"/>
          <w:szCs w:val="28"/>
        </w:rPr>
        <w:t xml:space="preserve"> </w:t>
      </w:r>
      <w:r w:rsidR="00335E5C">
        <w:rPr>
          <w:color w:val="000000" w:themeColor="text1"/>
          <w:sz w:val="28"/>
          <w:szCs w:val="28"/>
        </w:rPr>
        <w:t>3</w:t>
      </w:r>
      <w:r w:rsidR="007E6812" w:rsidRPr="00F32DEB">
        <w:rPr>
          <w:color w:val="000000" w:themeColor="text1"/>
          <w:sz w:val="28"/>
          <w:szCs w:val="28"/>
        </w:rPr>
        <w:t xml:space="preserve"> "</w:t>
      </w:r>
      <w:r w:rsidR="00492178" w:rsidRPr="00F32DEB">
        <w:rPr>
          <w:color w:val="000000" w:themeColor="text1"/>
          <w:sz w:val="28"/>
          <w:szCs w:val="28"/>
        </w:rPr>
        <w:t xml:space="preserve">Об утверждении требований к порядку разработки  и принятия правовых актов о нормировании в сфере закупок для обеспечения нужд администрации </w:t>
      </w:r>
      <w:proofErr w:type="spellStart"/>
      <w:r w:rsidR="00335E5C">
        <w:rPr>
          <w:color w:val="000000" w:themeColor="text1"/>
          <w:sz w:val="28"/>
          <w:szCs w:val="28"/>
        </w:rPr>
        <w:t>Ужанихинского</w:t>
      </w:r>
      <w:proofErr w:type="spellEnd"/>
      <w:r w:rsidR="00492178" w:rsidRPr="00F32DEB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2666E3">
        <w:rPr>
          <w:color w:val="000000" w:themeColor="text1"/>
          <w:sz w:val="28"/>
          <w:szCs w:val="28"/>
        </w:rPr>
        <w:t>Чулымского</w:t>
      </w:r>
      <w:proofErr w:type="spellEnd"/>
      <w:r w:rsidR="00492178" w:rsidRPr="00F32DEB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7E6812" w:rsidRPr="00F32DEB">
        <w:rPr>
          <w:color w:val="000000" w:themeColor="text1"/>
          <w:sz w:val="28"/>
          <w:szCs w:val="28"/>
        </w:rPr>
        <w:t>"</w:t>
      </w:r>
      <w:r w:rsidR="007E6812" w:rsidRPr="00F32DEB">
        <w:rPr>
          <w:color w:val="000000" w:themeColor="text1"/>
          <w:sz w:val="28"/>
        </w:rPr>
        <w:t xml:space="preserve"> </w:t>
      </w:r>
      <w:r w:rsidR="00C322A6" w:rsidRPr="00F32DEB">
        <w:rPr>
          <w:color w:val="000000" w:themeColor="text1"/>
          <w:sz w:val="28"/>
        </w:rPr>
        <w:t>следующие изменения</w:t>
      </w:r>
      <w:r w:rsidR="004F6D6A" w:rsidRPr="00F32DEB">
        <w:rPr>
          <w:color w:val="000000" w:themeColor="text1"/>
          <w:sz w:val="28"/>
        </w:rPr>
        <w:t>:</w:t>
      </w:r>
    </w:p>
    <w:p w:rsidR="0003773D" w:rsidRPr="00F32DEB" w:rsidRDefault="0003773D" w:rsidP="00860CB0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</w:rPr>
        <w:t xml:space="preserve">В </w:t>
      </w:r>
      <w:r w:rsidR="00492178" w:rsidRPr="00F32DEB">
        <w:rPr>
          <w:rFonts w:ascii="Times New Roman" w:hAnsi="Times New Roman"/>
          <w:color w:val="000000" w:themeColor="text1"/>
          <w:sz w:val="28"/>
          <w:szCs w:val="28"/>
        </w:rPr>
        <w:t>требовани</w:t>
      </w:r>
      <w:r w:rsidR="00F001E0" w:rsidRPr="00F32DE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32DEB" w:rsidRPr="00F32DE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92178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к порядку разработки  и принятия правовых актов о нормировании в сфере закупок для обеспечения нужд администрации </w:t>
      </w:r>
      <w:proofErr w:type="spellStart"/>
      <w:r w:rsidR="00335E5C">
        <w:rPr>
          <w:rFonts w:ascii="Times New Roman" w:hAnsi="Times New Roman"/>
          <w:color w:val="000000" w:themeColor="text1"/>
          <w:sz w:val="28"/>
          <w:szCs w:val="28"/>
        </w:rPr>
        <w:t>Ужанихинского</w:t>
      </w:r>
      <w:proofErr w:type="spellEnd"/>
      <w:r w:rsidR="00492178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2666E3">
        <w:rPr>
          <w:rFonts w:ascii="Times New Roman" w:hAnsi="Times New Roman"/>
          <w:color w:val="000000" w:themeColor="text1"/>
          <w:sz w:val="28"/>
          <w:szCs w:val="28"/>
        </w:rPr>
        <w:t>Чулымского</w:t>
      </w:r>
      <w:proofErr w:type="spellEnd"/>
      <w:r w:rsidR="00492178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52106" w:rsidRPr="00F32DEB" w:rsidRDefault="003C554E" w:rsidP="005A2D2C">
      <w:pPr>
        <w:pStyle w:val="a9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32DEB">
        <w:rPr>
          <w:color w:val="000000" w:themeColor="text1"/>
          <w:sz w:val="28"/>
          <w:szCs w:val="28"/>
        </w:rPr>
        <w:t>П</w:t>
      </w:r>
      <w:r w:rsidR="00252106" w:rsidRPr="00F32DEB">
        <w:rPr>
          <w:color w:val="000000" w:themeColor="text1"/>
          <w:sz w:val="28"/>
          <w:szCs w:val="28"/>
        </w:rPr>
        <w:t xml:space="preserve">ункт </w:t>
      </w:r>
      <w:r w:rsidR="00A05617" w:rsidRPr="00F32DEB">
        <w:rPr>
          <w:color w:val="000000" w:themeColor="text1"/>
          <w:sz w:val="28"/>
          <w:szCs w:val="28"/>
        </w:rPr>
        <w:t xml:space="preserve"> 1 изложить в следующей редакции:</w:t>
      </w:r>
    </w:p>
    <w:p w:rsidR="003C554E" w:rsidRPr="00F32DEB" w:rsidRDefault="003C554E" w:rsidP="005A2D2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0" w:name="Par6"/>
      <w:bookmarkEnd w:id="0"/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администрации </w:t>
      </w:r>
      <w:proofErr w:type="spellStart"/>
      <w:r w:rsidR="00335E5C">
        <w:rPr>
          <w:rFonts w:ascii="Times New Roman" w:hAnsi="Times New Roman"/>
          <w:color w:val="000000" w:themeColor="text1"/>
          <w:sz w:val="28"/>
          <w:szCs w:val="28"/>
        </w:rPr>
        <w:t>Ужанихинского</w:t>
      </w:r>
      <w:proofErr w:type="spellEnd"/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сельсовета </w:t>
      </w:r>
      <w:proofErr w:type="spellStart"/>
      <w:r w:rsidR="002666E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Чулымского</w:t>
      </w:r>
      <w:proofErr w:type="spellEnd"/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="00597720"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 – администрации муниципального образования)</w:t>
      </w:r>
      <w:proofErr w:type="gramStart"/>
      <w:r w:rsidR="00597720"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</w:t>
      </w:r>
      <w:proofErr w:type="gramEnd"/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утверждающих:</w:t>
      </w:r>
    </w:p>
    <w:p w:rsidR="00121E59" w:rsidRPr="00F32DEB" w:rsidRDefault="00121E59" w:rsidP="005A2D2C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121E59" w:rsidRPr="00F32DEB" w:rsidRDefault="00121E59" w:rsidP="005A2D2C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32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подведомственных им казенных и бюджетных учреждений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121E59" w:rsidRPr="00F32DEB" w:rsidRDefault="00121E59" w:rsidP="005A2D2C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121E59" w:rsidRPr="00F32DEB" w:rsidRDefault="00121E59" w:rsidP="005A2D2C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121E59" w:rsidRPr="00F32DEB" w:rsidRDefault="005A2D2C" w:rsidP="005A2D2C">
      <w:pPr>
        <w:pStyle w:val="a3"/>
        <w:numPr>
          <w:ilvl w:val="2"/>
          <w:numId w:val="2"/>
        </w:numPr>
        <w:spacing w:line="360" w:lineRule="exact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32D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Дополнить пунктом 11.1. следующего содержания:</w:t>
      </w:r>
    </w:p>
    <w:p w:rsidR="005A2D2C" w:rsidRPr="00F32DEB" w:rsidRDefault="005A2D2C" w:rsidP="005A2D2C">
      <w:pPr>
        <w:pStyle w:val="4"/>
        <w:tabs>
          <w:tab w:val="left" w:pos="0"/>
        </w:tabs>
        <w:spacing w:before="0" w:after="0" w:line="360" w:lineRule="exact"/>
        <w:ind w:right="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"11.1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Внесение изменений в правовые акты осуществляется в порядке, установленном для их принятия.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Основанием для внесения изменений является:</w:t>
      </w:r>
    </w:p>
    <w:p w:rsidR="005A2D2C" w:rsidRPr="00F32DEB" w:rsidRDefault="005A2D2C" w:rsidP="005A2D2C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изменение ситуации на рынке товаров, работ, услуг после проведенного анализа или мониторинга;</w:t>
      </w:r>
    </w:p>
    <w:p w:rsidR="005A2D2C" w:rsidRPr="00F32DEB" w:rsidRDefault="005A2D2C" w:rsidP="005A2D2C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32D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требование (представление) контрольных или правоохранительных органов.</w:t>
      </w:r>
    </w:p>
    <w:p w:rsidR="00597720" w:rsidRPr="00F32DEB" w:rsidRDefault="00597720" w:rsidP="005A2D2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121E59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7AAE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Пункт 12 дополнить подпунктом в) следующего содержания:</w:t>
      </w:r>
    </w:p>
    <w:p w:rsidR="00937AAE" w:rsidRPr="00F32DEB" w:rsidRDefault="005A2D2C" w:rsidP="005A2D2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Start"/>
      <w:r w:rsidRPr="00F32DE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5006A" w:rsidRPr="00F32DEB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25006A" w:rsidRPr="00F32DEB">
        <w:rPr>
          <w:rFonts w:ascii="Times New Roman" w:hAnsi="Times New Roman"/>
          <w:color w:val="000000" w:themeColor="text1"/>
          <w:sz w:val="28"/>
          <w:szCs w:val="28"/>
        </w:rPr>
        <w:t>орядок применения Общероссийского классификатора продукции  по видам экономической деятельности  при формировании перечня, иных характеристик (в том числе предельные цены) закупаемых товаров, работ, услуг</w:t>
      </w:r>
      <w:r w:rsidR="00937AAE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25006A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AAE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06A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7AAE" w:rsidRPr="00F32DEB" w:rsidRDefault="00937AAE" w:rsidP="005A2D2C">
      <w:pPr>
        <w:pStyle w:val="a3"/>
        <w:widowControl w:val="0"/>
        <w:numPr>
          <w:ilvl w:val="2"/>
          <w:numId w:val="7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Пункт 14 </w:t>
      </w:r>
      <w:r w:rsidR="0025006A" w:rsidRPr="00F32DEB">
        <w:rPr>
          <w:rFonts w:ascii="Times New Roman" w:hAnsi="Times New Roman"/>
          <w:color w:val="000000" w:themeColor="text1"/>
          <w:sz w:val="28"/>
          <w:szCs w:val="28"/>
        </w:rPr>
        <w:t>изложить  в следующей редакции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5006A" w:rsidRPr="00F32DEB" w:rsidRDefault="005A2D2C" w:rsidP="005A2D2C">
      <w:pPr>
        <w:pStyle w:val="a3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5006A" w:rsidRPr="00F32DEB">
        <w:rPr>
          <w:rFonts w:ascii="Times New Roman" w:hAnsi="Times New Roman"/>
          <w:color w:val="000000" w:themeColor="text1"/>
          <w:sz w:val="28"/>
          <w:szCs w:val="28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937AAE" w:rsidRPr="00F32DEB" w:rsidRDefault="0025006A" w:rsidP="005A2D2C">
      <w:pPr>
        <w:pStyle w:val="a3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"а</w:t>
      </w:r>
      <w:r w:rsidR="00937AAE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классификации затрат, связанных с </w:t>
      </w:r>
      <w:r w:rsidR="005A2D2C" w:rsidRPr="00F32DEB">
        <w:rPr>
          <w:rFonts w:ascii="Times New Roman" w:hAnsi="Times New Roman"/>
          <w:color w:val="000000" w:themeColor="text1"/>
          <w:sz w:val="28"/>
          <w:szCs w:val="28"/>
        </w:rPr>
        <w:t>закупкой товаров, работ, услуг</w:t>
      </w:r>
      <w:r w:rsidR="006F30F3" w:rsidRPr="00F32D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30F3" w:rsidRPr="00F32DEB" w:rsidRDefault="0025006A" w:rsidP="005A2D2C">
      <w:pPr>
        <w:pStyle w:val="a3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F30F3" w:rsidRPr="00F32DEB">
        <w:rPr>
          <w:rFonts w:ascii="Times New Roman" w:hAnsi="Times New Roman"/>
          <w:color w:val="000000" w:themeColor="text1"/>
          <w:sz w:val="28"/>
          <w:szCs w:val="28"/>
        </w:rPr>
        <w:t>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3C554E" w:rsidRPr="00F32DEB" w:rsidRDefault="0025006A" w:rsidP="005A2D2C">
      <w:pPr>
        <w:pStyle w:val="a3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F30F3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) порядок </w:t>
      </w:r>
      <w:proofErr w:type="gramStart"/>
      <w:r w:rsidR="006F30F3" w:rsidRPr="00F32DEB">
        <w:rPr>
          <w:rFonts w:ascii="Times New Roman" w:hAnsi="Times New Roman"/>
          <w:color w:val="000000" w:themeColor="text1"/>
          <w:sz w:val="28"/>
          <w:szCs w:val="28"/>
        </w:rPr>
        <w:t>определения показателя численности основных работников администрации муниципального</w:t>
      </w:r>
      <w:proofErr w:type="gramEnd"/>
      <w:r w:rsidR="006F30F3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образования, а так же подведомственных учреждений, применяемого при необходимости для расчета нормативных затрат.</w:t>
      </w:r>
      <w:r w:rsidR="007530CE" w:rsidRPr="00F32DEB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B64AF9" w:rsidRPr="00F32DEB" w:rsidRDefault="00B64AF9" w:rsidP="005A2D2C">
      <w:pPr>
        <w:pStyle w:val="a3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121E59" w:rsidRPr="00F32DE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>. В наименовании постановлени</w:t>
      </w:r>
      <w:r w:rsidR="00F001E0" w:rsidRPr="00F32DE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>, пункте 1 постановления, наименовании порядка, пункте 12 требований</w:t>
      </w:r>
      <w:r w:rsidR="005A2D2C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после слов</w:t>
      </w:r>
      <w:r w:rsidR="0025006A"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"нужд" </w:t>
      </w:r>
      <w:r w:rsidRPr="00F32DEB">
        <w:rPr>
          <w:rFonts w:ascii="Times New Roman" w:hAnsi="Times New Roman"/>
          <w:color w:val="000000" w:themeColor="text1"/>
          <w:sz w:val="28"/>
          <w:szCs w:val="28"/>
        </w:rPr>
        <w:t xml:space="preserve"> слова "администрации" – исключить.</w:t>
      </w:r>
    </w:p>
    <w:p w:rsidR="0003773D" w:rsidRPr="00F32DEB" w:rsidRDefault="0003773D" w:rsidP="005A2D2C">
      <w:pPr>
        <w:pStyle w:val="21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</w:t>
      </w:r>
      <w:r w:rsidR="00F001E0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в газете "</w:t>
      </w:r>
      <w:proofErr w:type="spellStart"/>
      <w:r w:rsidR="00335E5C">
        <w:rPr>
          <w:rFonts w:ascii="Times New Roman" w:hAnsi="Times New Roman" w:cs="Times New Roman"/>
          <w:color w:val="000000" w:themeColor="text1"/>
          <w:sz w:val="28"/>
          <w:szCs w:val="28"/>
        </w:rPr>
        <w:t>Ужанихинский</w:t>
      </w:r>
      <w:proofErr w:type="spellEnd"/>
      <w:r w:rsidR="0033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proofErr w:type="spellStart"/>
      <w:r w:rsidR="00335E5C">
        <w:rPr>
          <w:rFonts w:ascii="Times New Roman" w:hAnsi="Times New Roman" w:cs="Times New Roman"/>
          <w:color w:val="000000" w:themeColor="text1"/>
          <w:sz w:val="28"/>
          <w:szCs w:val="28"/>
        </w:rPr>
        <w:t>Ужанихинского</w:t>
      </w:r>
      <w:proofErr w:type="spellEnd"/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2666E3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области.</w:t>
      </w:r>
    </w:p>
    <w:p w:rsidR="00E464E7" w:rsidRPr="00F32DEB" w:rsidRDefault="00E464E7" w:rsidP="005A2D2C">
      <w:pPr>
        <w:pStyle w:val="a6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</w:rPr>
      </w:pPr>
      <w:proofErr w:type="gramStart"/>
      <w:r w:rsidRPr="00F32DEB">
        <w:rPr>
          <w:color w:val="000000" w:themeColor="text1"/>
          <w:sz w:val="28"/>
        </w:rPr>
        <w:t>Контроль за</w:t>
      </w:r>
      <w:proofErr w:type="gramEnd"/>
      <w:r w:rsidRPr="00F32DEB">
        <w:rPr>
          <w:color w:val="000000" w:themeColor="text1"/>
          <w:sz w:val="28"/>
        </w:rPr>
        <w:t xml:space="preserve"> исполнением настоящего постановления </w:t>
      </w:r>
      <w:r w:rsidR="00D37906">
        <w:rPr>
          <w:color w:val="000000" w:themeColor="text1"/>
          <w:sz w:val="28"/>
        </w:rPr>
        <w:t>оставляю за собой</w:t>
      </w:r>
      <w:r w:rsidRPr="00F32DEB">
        <w:rPr>
          <w:color w:val="000000" w:themeColor="text1"/>
          <w:sz w:val="28"/>
        </w:rPr>
        <w:t>.</w:t>
      </w:r>
    </w:p>
    <w:p w:rsidR="00A8505E" w:rsidRPr="00F32DEB" w:rsidRDefault="00A8505E" w:rsidP="005A2D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0EB1" w:rsidRPr="00F32DEB" w:rsidRDefault="00F569B1" w:rsidP="00EA0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 </w:t>
      </w:r>
      <w:proofErr w:type="spellStart"/>
      <w:r w:rsidR="00D37906">
        <w:rPr>
          <w:rFonts w:ascii="Times New Roman" w:hAnsi="Times New Roman" w:cs="Times New Roman"/>
          <w:color w:val="000000" w:themeColor="text1"/>
          <w:sz w:val="28"/>
          <w:szCs w:val="28"/>
        </w:rPr>
        <w:t>Ужанихинского</w:t>
      </w:r>
      <w:proofErr w:type="spellEnd"/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125C1C" w:rsidRPr="00F32DEB" w:rsidRDefault="002666E3" w:rsidP="00EA0E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73D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9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125C1C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9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</w:t>
      </w:r>
      <w:r w:rsidR="00125C1C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379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790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В.И.Шиллинг</w:t>
      </w:r>
      <w:r w:rsidR="00EA0EB1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7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C1C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52106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773D" w:rsidRPr="00F3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125C1C" w:rsidRPr="00F32DEB" w:rsidSect="0049217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C98"/>
    <w:multiLevelType w:val="hybridMultilevel"/>
    <w:tmpl w:val="A5D42B6A"/>
    <w:lvl w:ilvl="0" w:tplc="7B305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3327F1"/>
    <w:multiLevelType w:val="hybridMultilevel"/>
    <w:tmpl w:val="904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032D"/>
    <w:multiLevelType w:val="multilevel"/>
    <w:tmpl w:val="15A0FA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D114E3"/>
    <w:multiLevelType w:val="multilevel"/>
    <w:tmpl w:val="F320D4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A9307BD"/>
    <w:multiLevelType w:val="hybridMultilevel"/>
    <w:tmpl w:val="2FEA765E"/>
    <w:lvl w:ilvl="0" w:tplc="7E6A38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5DB33C9"/>
    <w:multiLevelType w:val="multilevel"/>
    <w:tmpl w:val="9964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7">
    <w:nsid w:val="790508FD"/>
    <w:multiLevelType w:val="hybridMultilevel"/>
    <w:tmpl w:val="ACA0F98E"/>
    <w:lvl w:ilvl="0" w:tplc="69208A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B1"/>
    <w:rsid w:val="000008BF"/>
    <w:rsid w:val="0003773D"/>
    <w:rsid w:val="000A140F"/>
    <w:rsid w:val="000A31AB"/>
    <w:rsid w:val="000E0975"/>
    <w:rsid w:val="0012042B"/>
    <w:rsid w:val="00121E59"/>
    <w:rsid w:val="00125C1C"/>
    <w:rsid w:val="0013096E"/>
    <w:rsid w:val="0013243D"/>
    <w:rsid w:val="00184133"/>
    <w:rsid w:val="001B2B77"/>
    <w:rsid w:val="001D1CA1"/>
    <w:rsid w:val="001F244F"/>
    <w:rsid w:val="0025006A"/>
    <w:rsid w:val="00252106"/>
    <w:rsid w:val="002642B9"/>
    <w:rsid w:val="002666E3"/>
    <w:rsid w:val="002A1238"/>
    <w:rsid w:val="002B70B5"/>
    <w:rsid w:val="002C4C3A"/>
    <w:rsid w:val="0032505A"/>
    <w:rsid w:val="00335E5C"/>
    <w:rsid w:val="00355CE5"/>
    <w:rsid w:val="003C32AF"/>
    <w:rsid w:val="003C554E"/>
    <w:rsid w:val="003C7270"/>
    <w:rsid w:val="003F49EF"/>
    <w:rsid w:val="00403DFB"/>
    <w:rsid w:val="00442ABF"/>
    <w:rsid w:val="00461F75"/>
    <w:rsid w:val="0048143E"/>
    <w:rsid w:val="00492178"/>
    <w:rsid w:val="00493FF9"/>
    <w:rsid w:val="004F6D6A"/>
    <w:rsid w:val="00573E7E"/>
    <w:rsid w:val="00581323"/>
    <w:rsid w:val="00591EA4"/>
    <w:rsid w:val="0059674B"/>
    <w:rsid w:val="00597720"/>
    <w:rsid w:val="005A2D2C"/>
    <w:rsid w:val="00610BEB"/>
    <w:rsid w:val="00671378"/>
    <w:rsid w:val="006F30F3"/>
    <w:rsid w:val="00703783"/>
    <w:rsid w:val="0070683A"/>
    <w:rsid w:val="00711A73"/>
    <w:rsid w:val="007530CE"/>
    <w:rsid w:val="00764B15"/>
    <w:rsid w:val="007B171F"/>
    <w:rsid w:val="007C0398"/>
    <w:rsid w:val="007D3554"/>
    <w:rsid w:val="007D7952"/>
    <w:rsid w:val="007E6812"/>
    <w:rsid w:val="007F1A1D"/>
    <w:rsid w:val="00841510"/>
    <w:rsid w:val="00860CB0"/>
    <w:rsid w:val="00875428"/>
    <w:rsid w:val="00880DD7"/>
    <w:rsid w:val="00890E8E"/>
    <w:rsid w:val="008A5BA8"/>
    <w:rsid w:val="008D17C1"/>
    <w:rsid w:val="008E5807"/>
    <w:rsid w:val="008E7BD0"/>
    <w:rsid w:val="00910F1A"/>
    <w:rsid w:val="00937AAE"/>
    <w:rsid w:val="00A05617"/>
    <w:rsid w:val="00A10532"/>
    <w:rsid w:val="00A55A72"/>
    <w:rsid w:val="00A8505E"/>
    <w:rsid w:val="00AA27EF"/>
    <w:rsid w:val="00B44A87"/>
    <w:rsid w:val="00B64AF9"/>
    <w:rsid w:val="00BC6863"/>
    <w:rsid w:val="00BF6B75"/>
    <w:rsid w:val="00C15984"/>
    <w:rsid w:val="00C254B6"/>
    <w:rsid w:val="00C322A6"/>
    <w:rsid w:val="00C34D89"/>
    <w:rsid w:val="00C80C80"/>
    <w:rsid w:val="00C87C79"/>
    <w:rsid w:val="00C94CC8"/>
    <w:rsid w:val="00CD05CC"/>
    <w:rsid w:val="00D1059C"/>
    <w:rsid w:val="00D37906"/>
    <w:rsid w:val="00DA79FF"/>
    <w:rsid w:val="00DD6A71"/>
    <w:rsid w:val="00DE7879"/>
    <w:rsid w:val="00E42B8A"/>
    <w:rsid w:val="00E464E7"/>
    <w:rsid w:val="00E55AE3"/>
    <w:rsid w:val="00EA0EB1"/>
    <w:rsid w:val="00EC7F21"/>
    <w:rsid w:val="00ED527A"/>
    <w:rsid w:val="00F001E0"/>
    <w:rsid w:val="00F11242"/>
    <w:rsid w:val="00F22A4A"/>
    <w:rsid w:val="00F32DEB"/>
    <w:rsid w:val="00F569B1"/>
    <w:rsid w:val="00F831E3"/>
    <w:rsid w:val="00FA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69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E09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E0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59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1598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125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0377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773D"/>
    <w:rPr>
      <w:rFonts w:eastAsiaTheme="minorEastAsia"/>
      <w:lang w:eastAsia="ru-RU"/>
    </w:rPr>
  </w:style>
  <w:style w:type="paragraph" w:customStyle="1" w:styleId="ConsNormal">
    <w:name w:val="ConsNormal"/>
    <w:rsid w:val="0003773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3773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2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4"/>
    <w:rsid w:val="005A2D2C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5A2D2C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34A3-72DE-4C6D-AD72-D511EAB6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Елена</cp:lastModifiedBy>
  <cp:revision>2</cp:revision>
  <cp:lastPrinted>2015-04-01T04:08:00Z</cp:lastPrinted>
  <dcterms:created xsi:type="dcterms:W3CDTF">2016-07-11T06:42:00Z</dcterms:created>
  <dcterms:modified xsi:type="dcterms:W3CDTF">2016-07-11T06:42:00Z</dcterms:modified>
</cp:coreProperties>
</file>